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5505" w14:textId="66EA9EE9" w:rsidR="000C26B4" w:rsidRDefault="000C26B4" w:rsidP="00754A07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0C26B4">
        <w:rPr>
          <w:rFonts w:ascii="Century Gothic" w:hAnsi="Century Gothic"/>
          <w:sz w:val="20"/>
          <w:szCs w:val="20"/>
        </w:rPr>
        <w:t>Réponds aux questions ci-dessous en lien avec le reportage « </w:t>
      </w:r>
      <w:r w:rsidR="00447B66">
        <w:rPr>
          <w:rFonts w:ascii="Century Gothic" w:hAnsi="Century Gothic"/>
          <w:sz w:val="20"/>
          <w:szCs w:val="20"/>
        </w:rPr>
        <w:t xml:space="preserve">C’est quoi </w:t>
      </w:r>
      <w:r w:rsidR="00945FB9">
        <w:rPr>
          <w:rFonts w:ascii="Century Gothic" w:hAnsi="Century Gothic"/>
          <w:sz w:val="20"/>
          <w:szCs w:val="20"/>
        </w:rPr>
        <w:t>un séisme</w:t>
      </w:r>
      <w:r w:rsidR="00D67510">
        <w:rPr>
          <w:rFonts w:ascii="Century Gothic" w:hAnsi="Century Gothic"/>
          <w:sz w:val="20"/>
          <w:szCs w:val="20"/>
        </w:rPr>
        <w:t>?</w:t>
      </w:r>
      <w:r w:rsidRPr="000C26B4">
        <w:rPr>
          <w:rFonts w:ascii="Century Gothic" w:hAnsi="Century Gothic"/>
          <w:sz w:val="20"/>
          <w:szCs w:val="20"/>
        </w:rPr>
        <w:t> » de France info junior.</w:t>
      </w:r>
    </w:p>
    <w:p w14:paraId="41C08A29" w14:textId="77777777" w:rsidR="00860ED7" w:rsidRPr="00754A07" w:rsidRDefault="00860ED7" w:rsidP="00754A07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03816BC0" w14:textId="50BC4A2E" w:rsidR="000C26B4" w:rsidRDefault="00800730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Pourquoi Franceinfo junior fait un reportage sur </w:t>
      </w:r>
      <w:r w:rsidR="00945FB9">
        <w:rPr>
          <w:rFonts w:ascii="Century Gothic" w:hAnsi="Century Gothic"/>
          <w:sz w:val="20"/>
          <w:szCs w:val="20"/>
        </w:rPr>
        <w:t>les séismes</w:t>
      </w:r>
      <w:r>
        <w:rPr>
          <w:rFonts w:ascii="Century Gothic" w:hAnsi="Century Gothic"/>
          <w:sz w:val="20"/>
          <w:szCs w:val="20"/>
        </w:rPr>
        <w:t xml:space="preserve"> à ce moment-là</w:t>
      </w:r>
      <w:r w:rsidR="00BD773F">
        <w:rPr>
          <w:rFonts w:ascii="Century Gothic" w:hAnsi="Century Gothic"/>
          <w:sz w:val="20"/>
          <w:szCs w:val="20"/>
        </w:rPr>
        <w:t>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46C17AC" w14:textId="3558D94F" w:rsidR="00854B94" w:rsidRDefault="00854B94" w:rsidP="00B82A00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5B5B77C0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2C957355" w14:textId="77777777" w:rsidR="000B4EC9" w:rsidRPr="00B82A00" w:rsidRDefault="000B4EC9" w:rsidP="00B82A00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1672AD31" w14:textId="5DDD1FCA" w:rsidR="0031056A" w:rsidRDefault="00945FB9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Quel est le métier de Jean Virieux ? Qu’est-ce que c’est</w:t>
      </w:r>
      <w:r w:rsidR="00800730">
        <w:rPr>
          <w:rFonts w:ascii="Century Gothic" w:hAnsi="Century Gothic"/>
          <w:sz w:val="20"/>
          <w:szCs w:val="20"/>
        </w:rPr>
        <w:t>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798E3B7" w14:textId="7C76503A" w:rsidR="003E609E" w:rsidRDefault="003E609E" w:rsidP="003E609E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3E609E">
        <w:rPr>
          <w:rFonts w:ascii="Century Gothic" w:hAnsi="Century Gothic"/>
          <w:sz w:val="20"/>
          <w:szCs w:val="20"/>
          <w:u w:val="dotted"/>
        </w:rPr>
        <w:tab/>
      </w:r>
    </w:p>
    <w:p w14:paraId="5F0DD891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61F0C4CB" w14:textId="77777777" w:rsidR="000B4EC9" w:rsidRPr="003E609E" w:rsidRDefault="000B4EC9" w:rsidP="003E609E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5518257" w14:textId="5F2A9B2E" w:rsidR="00BE009B" w:rsidRDefault="00945FB9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Quelle est la différence entre un « épicentre » et un hypocentre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5AFB114" w14:textId="6CBA862C" w:rsidR="00E17A69" w:rsidRDefault="00E17A69" w:rsidP="00E17A6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E17A69">
        <w:rPr>
          <w:rFonts w:ascii="Century Gothic" w:hAnsi="Century Gothic"/>
          <w:sz w:val="20"/>
          <w:szCs w:val="20"/>
          <w:u w:val="dotted"/>
        </w:rPr>
        <w:tab/>
      </w:r>
    </w:p>
    <w:p w14:paraId="313A1F06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4ABA2B70" w14:textId="77777777" w:rsidR="000B4EC9" w:rsidRPr="00E17A69" w:rsidRDefault="000B4EC9" w:rsidP="00E17A6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0B4F44D" w14:textId="3E77C378" w:rsidR="004452F3" w:rsidRDefault="00945FB9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quoi sont dus les séismes en France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56E75DA" w14:textId="63213F6D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1DC4F5AF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0D8B2D57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826B208" w14:textId="3ECAA1C8" w:rsidR="002D0132" w:rsidRDefault="00945FB9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Où et quand a eu lieu le plus grand séisme dont on a trace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A8C0564" w14:textId="2F5715EF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2811FF83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3AF1358F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53D1F303" w14:textId="01BE4DDF" w:rsidR="002D0132" w:rsidRDefault="00800730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 signifie « </w:t>
      </w:r>
      <w:r w:rsidR="00945FB9">
        <w:rPr>
          <w:rFonts w:ascii="Century Gothic" w:hAnsi="Century Gothic"/>
          <w:sz w:val="20"/>
          <w:szCs w:val="20"/>
        </w:rPr>
        <w:t>magnitude</w:t>
      </w:r>
      <w:r>
        <w:rPr>
          <w:rFonts w:ascii="Century Gothic" w:hAnsi="Century Gothic"/>
          <w:sz w:val="20"/>
          <w:szCs w:val="20"/>
        </w:rPr>
        <w:t xml:space="preserve"> » </w:t>
      </w:r>
      <w:r w:rsidR="009947B2">
        <w:rPr>
          <w:rFonts w:ascii="Century Gothic" w:hAnsi="Century Gothic"/>
          <w:sz w:val="20"/>
          <w:szCs w:val="20"/>
        </w:rPr>
        <w:t>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304A45E" w14:textId="52A09094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5583FC43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74D7719A" w14:textId="7D97E18C" w:rsidR="007118A9" w:rsidRDefault="007118A9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764CED4D" w14:textId="3E71C6CC" w:rsidR="002D0132" w:rsidRDefault="00945FB9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Comment peut-on protéger les bâtiments des séismes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158AB5EF" w14:textId="082E1A1C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43716E9B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6BAC4CB5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1275D346" w14:textId="2BA8B2BE" w:rsidR="002D0132" w:rsidRDefault="00945FB9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Dans quels types de pays les séismes sont-ils les plus meurtriers ? Pourquoi ? 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CCBC679" w14:textId="4C079FDC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71AD0919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5B8C882C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57A4193" w14:textId="1C00B36E" w:rsidR="002D0132" w:rsidRDefault="00945FB9" w:rsidP="003B4DF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D’où proviennent les tremblements de Terre</w:t>
      </w:r>
      <w:r w:rsidR="00E66B06">
        <w:rPr>
          <w:rFonts w:ascii="Century Gothic" w:hAnsi="Century Gothic"/>
          <w:sz w:val="20"/>
          <w:szCs w:val="20"/>
        </w:rPr>
        <w:t> ?</w:t>
      </w:r>
      <w:r w:rsidR="00955C7C">
        <w:rPr>
          <w:rFonts w:ascii="Century Gothic" w:hAnsi="Century Gothic"/>
          <w:sz w:val="20"/>
          <w:szCs w:val="20"/>
        </w:rPr>
        <w:t xml:space="preserve">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955C7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955C7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7A8DAE1E" w14:textId="3950E43D" w:rsidR="002D0132" w:rsidRDefault="002D0132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1642E74A" w14:textId="77777777" w:rsidR="00B74589" w:rsidRDefault="00B74589" w:rsidP="00B7458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6F50D358" w14:textId="77777777" w:rsidR="000B4EC9" w:rsidRPr="002D0132" w:rsidRDefault="000B4EC9" w:rsidP="002D0132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0224918" w14:textId="3E2C091E" w:rsidR="00F1643E" w:rsidRPr="00E6721B" w:rsidRDefault="00F1643E" w:rsidP="00F1643E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Coche « Vrai », « Faux » ou « Ce n’est pas dit ».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E5B12FB" w14:textId="77777777" w:rsidR="00F1643E" w:rsidRPr="00421F08" w:rsidRDefault="00F1643E" w:rsidP="00F1643E">
      <w:pPr>
        <w:tabs>
          <w:tab w:val="left" w:pos="5529"/>
          <w:tab w:val="left" w:pos="6663"/>
          <w:tab w:val="left" w:pos="7371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vrai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faux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ce n’est pas dit</w:t>
      </w:r>
    </w:p>
    <w:p w14:paraId="36F40B5D" w14:textId="785F6CD9" w:rsidR="00F1643E" w:rsidRDefault="00EC4DBB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C’est dans le Pacifique qu’il y a le plus de séismes.</w:t>
      </w:r>
      <w:r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</w:p>
    <w:p w14:paraId="4B64C314" w14:textId="03DE74A0" w:rsidR="00F1643E" w:rsidRPr="00F8154A" w:rsidRDefault="00EC4DBB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n’y a des séismes que dans le sud de la France</w:t>
      </w:r>
      <w:r w:rsidR="00E66B06">
        <w:rPr>
          <w:rFonts w:ascii="Century Gothic" w:hAnsi="Century Gothic"/>
          <w:sz w:val="20"/>
          <w:szCs w:val="20"/>
        </w:rPr>
        <w:t>.</w:t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</w:p>
    <w:p w14:paraId="739CBD5D" w14:textId="7673BF06" w:rsidR="00F1643E" w:rsidRPr="00F8154A" w:rsidRDefault="00EC4DBB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des séismes presque tous les jours.</w:t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</w:p>
    <w:p w14:paraId="5F199697" w14:textId="17F0F079" w:rsidR="00F1643E" w:rsidRDefault="00EC4DBB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plus grand séisme du monde a fait 3'000 morts</w:t>
      </w:r>
      <w:r w:rsidR="00E66B06">
        <w:rPr>
          <w:rFonts w:ascii="Century Gothic" w:hAnsi="Century Gothic"/>
          <w:sz w:val="20"/>
          <w:szCs w:val="20"/>
        </w:rPr>
        <w:t>.</w:t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  <w:r w:rsidR="00F1643E">
        <w:rPr>
          <w:rFonts w:ascii="Century Gothic" w:hAnsi="Century Gothic"/>
          <w:sz w:val="20"/>
          <w:szCs w:val="20"/>
        </w:rPr>
        <w:tab/>
      </w:r>
      <w:r w:rsidR="00F1643E">
        <w:rPr>
          <w:rFonts w:ascii="Century Gothic" w:hAnsi="Century Gothic"/>
          <w:sz w:val="20"/>
          <w:szCs w:val="20"/>
        </w:rPr>
        <w:sym w:font="Wingdings" w:char="F06F"/>
      </w:r>
    </w:p>
    <w:p w14:paraId="4F6A07BC" w14:textId="77777777" w:rsidR="00E6721B" w:rsidRPr="00F8154A" w:rsidRDefault="00E6721B" w:rsidP="00F1643E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3E5DE030" w14:textId="6E8A3095" w:rsidR="00E6721B" w:rsidRDefault="00E6721B" w:rsidP="00E6721B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Donne ton avis sur ce reportage et argumente-le. </w:t>
      </w:r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533D4" w:rsidRPr="00C533D4">
        <w:rPr>
          <w:rFonts w:ascii="Century Gothic" w:hAnsi="Century Gothic"/>
          <w:b/>
          <w:bCs/>
          <w:i/>
          <w:iCs/>
          <w:sz w:val="20"/>
          <w:szCs w:val="20"/>
        </w:rPr>
        <w:t>…../3pts)</w:t>
      </w:r>
    </w:p>
    <w:p w14:paraId="637D8570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174FE9D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997C409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E487499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61166AA" w14:textId="77777777" w:rsidR="00C533D4" w:rsidRPr="00C533D4" w:rsidRDefault="00C533D4" w:rsidP="00C533D4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2F9B5F9" w14:textId="77777777" w:rsidR="00F136ED" w:rsidRDefault="00F136ED" w:rsidP="0011114D">
      <w:pPr>
        <w:jc w:val="center"/>
        <w:rPr>
          <w:rFonts w:ascii="Century Gothic" w:hAnsi="Century Gothic"/>
          <w:sz w:val="20"/>
          <w:szCs w:val="20"/>
        </w:rPr>
      </w:pPr>
    </w:p>
    <w:p w14:paraId="4A81BADA" w14:textId="77777777" w:rsidR="00A14A29" w:rsidRPr="00A14A29" w:rsidRDefault="00A14A29" w:rsidP="0011114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A14A29" w:rsidRPr="00A14A29" w14:paraId="5EFD5623" w14:textId="77777777" w:rsidTr="0011114D">
        <w:trPr>
          <w:jc w:val="center"/>
        </w:trPr>
        <w:tc>
          <w:tcPr>
            <w:tcW w:w="851" w:type="dxa"/>
            <w:shd w:val="clear" w:color="auto" w:fill="auto"/>
          </w:tcPr>
          <w:p w14:paraId="6DEA153C" w14:textId="77777777" w:rsidR="00A14A29" w:rsidRPr="00A14A29" w:rsidRDefault="00A14A29" w:rsidP="0011114D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483D890C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7BBF5AB6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7707F1A6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06CE5F20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3623FECE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1DF2F6CF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0CF3321A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68D5CD2F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6D2D77B0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04557F32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</w:t>
            </w:r>
          </w:p>
        </w:tc>
      </w:tr>
      <w:tr w:rsidR="00A14A29" w:rsidRPr="00A14A29" w14:paraId="6E720B16" w14:textId="77777777" w:rsidTr="0011114D">
        <w:trPr>
          <w:jc w:val="center"/>
        </w:trPr>
        <w:tc>
          <w:tcPr>
            <w:tcW w:w="851" w:type="dxa"/>
            <w:shd w:val="clear" w:color="auto" w:fill="auto"/>
          </w:tcPr>
          <w:p w14:paraId="37DE66AA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23-22</w:t>
            </w:r>
          </w:p>
        </w:tc>
        <w:tc>
          <w:tcPr>
            <w:tcW w:w="833" w:type="dxa"/>
            <w:shd w:val="clear" w:color="auto" w:fill="auto"/>
          </w:tcPr>
          <w:p w14:paraId="6A155B73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21-20</w:t>
            </w:r>
          </w:p>
        </w:tc>
        <w:tc>
          <w:tcPr>
            <w:tcW w:w="833" w:type="dxa"/>
            <w:shd w:val="clear" w:color="auto" w:fill="auto"/>
          </w:tcPr>
          <w:p w14:paraId="506246DC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19-18</w:t>
            </w:r>
          </w:p>
        </w:tc>
        <w:tc>
          <w:tcPr>
            <w:tcW w:w="832" w:type="dxa"/>
            <w:shd w:val="clear" w:color="auto" w:fill="auto"/>
          </w:tcPr>
          <w:p w14:paraId="654537F7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2B80FAF7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0E288F5B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45103D52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1B0D5386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694A0243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5745A239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256D5567" w14:textId="77777777" w:rsidR="00A14A29" w:rsidRPr="00A14A29" w:rsidRDefault="00A14A29" w:rsidP="0011114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1-0</w:t>
            </w:r>
          </w:p>
        </w:tc>
      </w:tr>
    </w:tbl>
    <w:p w14:paraId="28202D73" w14:textId="77777777" w:rsidR="00A14A29" w:rsidRPr="00A14A29" w:rsidRDefault="00A14A29" w:rsidP="0011114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ED25F85" w14:textId="77777777" w:rsidR="00F136ED" w:rsidRDefault="00F136ED">
      <w:pPr>
        <w:rPr>
          <w:rFonts w:ascii="Century Gothic" w:hAnsi="Century Gothic"/>
          <w:sz w:val="20"/>
          <w:szCs w:val="20"/>
        </w:rPr>
      </w:pPr>
    </w:p>
    <w:p w14:paraId="35A1BB81" w14:textId="20C709DE" w:rsidR="00B74589" w:rsidRDefault="00B7458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9DE165E" w14:textId="77777777" w:rsidR="00241279" w:rsidRDefault="00241279" w:rsidP="00241279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0C26B4">
        <w:rPr>
          <w:rFonts w:ascii="Century Gothic" w:hAnsi="Century Gothic"/>
          <w:sz w:val="20"/>
          <w:szCs w:val="20"/>
        </w:rPr>
        <w:lastRenderedPageBreak/>
        <w:t>Réponds aux questions ci-dessous en lien avec le reportage « </w:t>
      </w:r>
      <w:r>
        <w:rPr>
          <w:rFonts w:ascii="Century Gothic" w:hAnsi="Century Gothic"/>
          <w:sz w:val="20"/>
          <w:szCs w:val="20"/>
        </w:rPr>
        <w:t>C’est quoi un séisme?</w:t>
      </w:r>
      <w:r w:rsidRPr="000C26B4">
        <w:rPr>
          <w:rFonts w:ascii="Century Gothic" w:hAnsi="Century Gothic"/>
          <w:sz w:val="20"/>
          <w:szCs w:val="20"/>
        </w:rPr>
        <w:t> » de France info junior.</w:t>
      </w:r>
    </w:p>
    <w:p w14:paraId="380D0A16" w14:textId="77777777" w:rsidR="00241279" w:rsidRPr="00754A07" w:rsidRDefault="00241279" w:rsidP="00241279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6748C415" w14:textId="7777777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Pourquoi Franceinfo junior fait un reportage sur les séismes à ce moment-là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25EE0B2" w14:textId="04DC32D3" w:rsid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t>Parce qu’il y a eu des séismes récemment en France (Drôme + Ardèche lundi dernier).</w:t>
      </w:r>
    </w:p>
    <w:p w14:paraId="0E967CF5" w14:textId="77777777" w:rsidR="00241279" w:rsidRPr="00B82A00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CDEF603" w14:textId="7777777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Quel est le métier de Jean Virieux ? Qu’est-ce que c’est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B336486" w14:textId="751157D7" w:rsidR="00241279" w:rsidRP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241279">
        <w:rPr>
          <w:rFonts w:ascii="Century Gothic" w:hAnsi="Century Gothic"/>
          <w:color w:val="FF0000"/>
          <w:sz w:val="20"/>
          <w:szCs w:val="20"/>
        </w:rPr>
        <w:t>Sismologue, spécialiste des séismes.</w:t>
      </w:r>
    </w:p>
    <w:p w14:paraId="2DA45E18" w14:textId="77777777" w:rsidR="00241279" w:rsidRPr="003E609E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15BA8A79" w14:textId="1AF0BE04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Quelle est la différence entre un « épicentre » et un </w:t>
      </w:r>
      <w:r>
        <w:rPr>
          <w:rFonts w:ascii="Century Gothic" w:hAnsi="Century Gothic"/>
          <w:sz w:val="20"/>
          <w:szCs w:val="20"/>
        </w:rPr>
        <w:t>« </w:t>
      </w:r>
      <w:r>
        <w:rPr>
          <w:rFonts w:ascii="Century Gothic" w:hAnsi="Century Gothic"/>
          <w:sz w:val="20"/>
          <w:szCs w:val="20"/>
        </w:rPr>
        <w:t>hypocentre</w:t>
      </w:r>
      <w:r>
        <w:rPr>
          <w:rFonts w:ascii="Century Gothic" w:hAnsi="Century Gothic"/>
          <w:sz w:val="20"/>
          <w:szCs w:val="20"/>
        </w:rPr>
        <w:t> »</w:t>
      </w:r>
      <w:r>
        <w:rPr>
          <w:rFonts w:ascii="Century Gothic" w:hAnsi="Century Gothic"/>
          <w:sz w:val="20"/>
          <w:szCs w:val="20"/>
        </w:rPr>
        <w:t xml:space="preserve">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9F324B5" w14:textId="1F223AE6" w:rsidR="00241279" w:rsidRP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241279">
        <w:rPr>
          <w:rFonts w:ascii="Century Gothic" w:hAnsi="Century Gothic"/>
          <w:color w:val="FF0000"/>
          <w:sz w:val="20"/>
          <w:szCs w:val="20"/>
        </w:rPr>
        <w:t>Epicentre : Centre du séisme à la surface de la Terre</w:t>
      </w:r>
    </w:p>
    <w:p w14:paraId="7EBD08B1" w14:textId="0BC4ECDA" w:rsidR="00241279" w:rsidRP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241279">
        <w:rPr>
          <w:rFonts w:ascii="Century Gothic" w:hAnsi="Century Gothic"/>
          <w:color w:val="FF0000"/>
          <w:sz w:val="20"/>
          <w:szCs w:val="20"/>
        </w:rPr>
        <w:t>Hypocentre : centre du séisme à l’intérieur de la Terre, là où le séisme commence.</w:t>
      </w:r>
    </w:p>
    <w:p w14:paraId="0FD40847" w14:textId="77777777" w:rsidR="00241279" w:rsidRPr="00E17A6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544E3B12" w14:textId="7777777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quoi sont dus les séismes en France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3A0E012C" w14:textId="274CF4A7" w:rsidR="00241279" w:rsidRP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241279">
        <w:rPr>
          <w:rFonts w:ascii="Century Gothic" w:hAnsi="Century Gothic"/>
          <w:color w:val="FF0000"/>
          <w:sz w:val="20"/>
          <w:szCs w:val="20"/>
        </w:rPr>
        <w:t xml:space="preserve">Aux </w:t>
      </w:r>
      <w:r>
        <w:rPr>
          <w:rFonts w:ascii="Century Gothic" w:hAnsi="Century Gothic"/>
          <w:color w:val="FF0000"/>
          <w:sz w:val="20"/>
          <w:szCs w:val="20"/>
        </w:rPr>
        <w:t xml:space="preserve">mouvements </w:t>
      </w:r>
      <w:r w:rsidRPr="00241279">
        <w:rPr>
          <w:rFonts w:ascii="Century Gothic" w:hAnsi="Century Gothic"/>
          <w:color w:val="FF0000"/>
          <w:sz w:val="20"/>
          <w:szCs w:val="20"/>
        </w:rPr>
        <w:t>des plaques tectoniques de l’Afrique et de l’Europe (Eurasie).</w:t>
      </w:r>
    </w:p>
    <w:p w14:paraId="464FD498" w14:textId="77777777" w:rsidR="00241279" w:rsidRPr="002D0132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F9B9C5D" w14:textId="7777777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Où et quand a eu lieu le plus grand séisme dont on a trace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92E3D7B" w14:textId="7D5E1115" w:rsidR="00241279" w:rsidRP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241279">
        <w:rPr>
          <w:rFonts w:ascii="Century Gothic" w:hAnsi="Century Gothic"/>
          <w:color w:val="FF0000"/>
          <w:sz w:val="20"/>
          <w:szCs w:val="20"/>
        </w:rPr>
        <w:t xml:space="preserve">Au Chili en </w:t>
      </w:r>
      <w:r>
        <w:rPr>
          <w:rFonts w:ascii="Century Gothic" w:hAnsi="Century Gothic"/>
          <w:color w:val="FF0000"/>
          <w:sz w:val="20"/>
          <w:szCs w:val="20"/>
        </w:rPr>
        <w:t>1960.</w:t>
      </w:r>
    </w:p>
    <w:p w14:paraId="2DF9951D" w14:textId="77777777" w:rsidR="00241279" w:rsidRPr="002D0132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5ADA55EC" w14:textId="7777777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 signifie « magnitude » 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14C7F389" w14:textId="11696A03" w:rsidR="00241279" w:rsidRP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241279">
        <w:rPr>
          <w:rFonts w:ascii="Century Gothic" w:hAnsi="Century Gothic"/>
          <w:color w:val="FF0000"/>
          <w:sz w:val="20"/>
          <w:szCs w:val="20"/>
        </w:rPr>
        <w:t>C’est la force du tremblement de Terre.</w:t>
      </w:r>
    </w:p>
    <w:p w14:paraId="55D6835E" w14:textId="77777777" w:rsidR="00241279" w:rsidRDefault="00241279" w:rsidP="00241279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217A9A9F" w14:textId="7777777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Comment peut-on protéger les bâtiments des séismes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1884B1E0" w14:textId="2C01FB8B" w:rsidR="00241279" w:rsidRP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241279">
        <w:rPr>
          <w:rFonts w:ascii="Century Gothic" w:hAnsi="Century Gothic"/>
          <w:color w:val="FF0000"/>
          <w:sz w:val="20"/>
          <w:szCs w:val="20"/>
        </w:rPr>
        <w:t xml:space="preserve">On peut les construire en anticipant les séismes et en </w:t>
      </w:r>
      <w:r>
        <w:rPr>
          <w:rFonts w:ascii="Century Gothic" w:hAnsi="Century Gothic"/>
          <w:color w:val="FF0000"/>
          <w:sz w:val="20"/>
          <w:szCs w:val="20"/>
        </w:rPr>
        <w:t xml:space="preserve">renforçant le béton par du ferraillage ou en </w:t>
      </w:r>
      <w:r w:rsidR="00AB4A5B">
        <w:rPr>
          <w:rFonts w:ascii="Century Gothic" w:hAnsi="Century Gothic"/>
          <w:color w:val="FF0000"/>
          <w:sz w:val="20"/>
          <w:szCs w:val="20"/>
        </w:rPr>
        <w:t>tenant compte des mouvements du sol.</w:t>
      </w:r>
    </w:p>
    <w:p w14:paraId="35A89BBE" w14:textId="77777777" w:rsidR="00241279" w:rsidRPr="002D0132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206B98CC" w14:textId="7777777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Dans quels types de pays les séismes sont-ils les plus meurtriers ? Pourquoi ? 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3671BFA0" w14:textId="6972D171" w:rsidR="00241279" w:rsidRPr="00241279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241279">
        <w:rPr>
          <w:rFonts w:ascii="Century Gothic" w:hAnsi="Century Gothic"/>
          <w:color w:val="FF0000"/>
          <w:sz w:val="20"/>
          <w:szCs w:val="20"/>
        </w:rPr>
        <w:t>Dans les pays en voie de développement parce que les gens n’ont pas les connaissances et les moyens d’ y faire face.</w:t>
      </w:r>
    </w:p>
    <w:p w14:paraId="44D12462" w14:textId="77777777" w:rsidR="00241279" w:rsidRPr="002D0132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266D937A" w14:textId="3DF6B26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Qu’est-ce qui est dangereux dans un séisme</w:t>
      </w:r>
      <w:r>
        <w:rPr>
          <w:rFonts w:ascii="Century Gothic" w:hAnsi="Century Gothic"/>
          <w:sz w:val="20"/>
          <w:szCs w:val="20"/>
        </w:rPr>
        <w:t xml:space="preserve">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0DB9423" w14:textId="631BD70A" w:rsidR="00241279" w:rsidRPr="00AB4A5B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B4A5B">
        <w:rPr>
          <w:rFonts w:ascii="Century Gothic" w:hAnsi="Century Gothic"/>
          <w:color w:val="FF0000"/>
          <w:sz w:val="20"/>
          <w:szCs w:val="20"/>
        </w:rPr>
        <w:t>Les ondes sismiques qui détruisent les structures (bâtiments et les routes)</w:t>
      </w:r>
      <w:r w:rsidR="00AB4A5B">
        <w:rPr>
          <w:rFonts w:ascii="Century Gothic" w:hAnsi="Century Gothic"/>
          <w:color w:val="FF0000"/>
          <w:sz w:val="20"/>
          <w:szCs w:val="20"/>
        </w:rPr>
        <w:t>.</w:t>
      </w:r>
    </w:p>
    <w:p w14:paraId="12CEEBD8" w14:textId="77777777" w:rsidR="00241279" w:rsidRPr="002D0132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273A6AE1" w14:textId="77777777" w:rsidR="00241279" w:rsidRPr="00E6721B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Coche « Vrai », « Faux » ou « Ce n’est pas dit ».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722F011" w14:textId="77777777" w:rsidR="00241279" w:rsidRPr="00421F08" w:rsidRDefault="00241279" w:rsidP="00241279">
      <w:pPr>
        <w:tabs>
          <w:tab w:val="left" w:pos="5529"/>
          <w:tab w:val="left" w:pos="6663"/>
          <w:tab w:val="left" w:pos="7371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vrai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faux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ce n’est pas dit</w:t>
      </w:r>
    </w:p>
    <w:p w14:paraId="626063BC" w14:textId="5B2D1495" w:rsidR="00241279" w:rsidRDefault="00241279" w:rsidP="00241279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C’est dans le Pacifique qu’il y a le plus de séismes.</w:t>
      </w:r>
      <w:r>
        <w:rPr>
          <w:rFonts w:ascii="Century Gothic" w:hAnsi="Century Gothic"/>
          <w:sz w:val="20"/>
          <w:szCs w:val="20"/>
        </w:rPr>
        <w:tab/>
      </w:r>
      <w:r w:rsidR="00AB4A5B" w:rsidRPr="00AB4A5B">
        <w:rPr>
          <w:rFonts w:ascii="Century Gothic" w:hAnsi="Century Gothic"/>
          <w:color w:val="FF0000"/>
          <w:sz w:val="20"/>
          <w:szCs w:val="20"/>
        </w:rPr>
        <w:sym w:font="Wingdings" w:char="F0FC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26DF1FE8" w14:textId="2043589E" w:rsidR="00241279" w:rsidRPr="00F8154A" w:rsidRDefault="00241279" w:rsidP="00241279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n’y a des séismes que dans le sud de la France.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 w:rsidR="00AB4A5B" w:rsidRPr="00AB4A5B">
        <w:rPr>
          <w:rFonts w:ascii="Century Gothic" w:hAnsi="Century Gothic"/>
          <w:color w:val="FF0000"/>
          <w:sz w:val="20"/>
          <w:szCs w:val="20"/>
        </w:rPr>
        <w:sym w:font="Wingdings" w:char="F0FC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58D7BD61" w14:textId="154EDA97" w:rsidR="00241279" w:rsidRPr="00F8154A" w:rsidRDefault="00241279" w:rsidP="00241279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des séismes presque tous les jours.</w:t>
      </w:r>
      <w:r>
        <w:rPr>
          <w:rFonts w:ascii="Century Gothic" w:hAnsi="Century Gothic"/>
          <w:sz w:val="20"/>
          <w:szCs w:val="20"/>
        </w:rPr>
        <w:tab/>
      </w:r>
      <w:r w:rsidR="00AB4A5B" w:rsidRPr="00AB4A5B">
        <w:rPr>
          <w:rFonts w:ascii="Century Gothic" w:hAnsi="Century Gothic"/>
          <w:color w:val="FF0000"/>
          <w:sz w:val="20"/>
          <w:szCs w:val="20"/>
        </w:rPr>
        <w:sym w:font="Wingdings" w:char="F0FC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6789119F" w14:textId="4D679ADE" w:rsidR="00241279" w:rsidRDefault="00241279" w:rsidP="00241279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plus grand séisme du monde a fait 3'000 morts.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 w:rsidR="00AB4A5B" w:rsidRPr="00AB4A5B">
        <w:rPr>
          <w:rFonts w:ascii="Century Gothic" w:hAnsi="Century Gothic"/>
          <w:color w:val="FF0000"/>
          <w:sz w:val="20"/>
          <w:szCs w:val="20"/>
        </w:rPr>
        <w:sym w:font="Wingdings" w:char="F0FC"/>
      </w:r>
      <w:bookmarkStart w:id="0" w:name="_GoBack"/>
      <w:bookmarkEnd w:id="0"/>
    </w:p>
    <w:p w14:paraId="1075E35F" w14:textId="77777777" w:rsidR="00241279" w:rsidRPr="00F8154A" w:rsidRDefault="00241279" w:rsidP="00241279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15A0687D" w14:textId="77777777" w:rsidR="00241279" w:rsidRDefault="00241279" w:rsidP="00241279">
      <w:pPr>
        <w:pStyle w:val="Paragraphedeliste"/>
        <w:numPr>
          <w:ilvl w:val="0"/>
          <w:numId w:val="4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Donne ton avis sur ce reportage et argumente-le. </w:t>
      </w:r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(…../3pts)</w:t>
      </w:r>
    </w:p>
    <w:p w14:paraId="45D546FF" w14:textId="77777777" w:rsidR="00241279" w:rsidRPr="00C533D4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2117855" w14:textId="77777777" w:rsidR="00241279" w:rsidRPr="00C533D4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13422A9A" w14:textId="77777777" w:rsidR="00241279" w:rsidRPr="00C533D4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C6901A0" w14:textId="77777777" w:rsidR="00241279" w:rsidRPr="00C533D4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1370535C" w14:textId="77777777" w:rsidR="00241279" w:rsidRPr="00C533D4" w:rsidRDefault="00241279" w:rsidP="00241279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73AAA31" w14:textId="77777777" w:rsidR="00241279" w:rsidRDefault="00241279" w:rsidP="00241279">
      <w:pPr>
        <w:jc w:val="center"/>
        <w:rPr>
          <w:rFonts w:ascii="Century Gothic" w:hAnsi="Century Gothic"/>
          <w:sz w:val="20"/>
          <w:szCs w:val="20"/>
        </w:rPr>
      </w:pPr>
    </w:p>
    <w:p w14:paraId="009FF55E" w14:textId="77777777" w:rsidR="00241279" w:rsidRPr="00A14A29" w:rsidRDefault="00241279" w:rsidP="00241279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241279" w:rsidRPr="00A14A29" w14:paraId="5DAEFDCA" w14:textId="77777777" w:rsidTr="00427D31">
        <w:trPr>
          <w:jc w:val="center"/>
        </w:trPr>
        <w:tc>
          <w:tcPr>
            <w:tcW w:w="851" w:type="dxa"/>
            <w:shd w:val="clear" w:color="auto" w:fill="auto"/>
          </w:tcPr>
          <w:p w14:paraId="1394C947" w14:textId="77777777" w:rsidR="00241279" w:rsidRPr="00A14A29" w:rsidRDefault="00241279" w:rsidP="00427D31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4DFA7020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1BAC5DF9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3E9DC943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463EE4D5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75DDA2E1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52BE9A55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75338DCF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55D443B8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4B36DE0F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12F1B4BA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</w:t>
            </w:r>
          </w:p>
        </w:tc>
      </w:tr>
      <w:tr w:rsidR="00241279" w:rsidRPr="00A14A29" w14:paraId="5A2C1C76" w14:textId="77777777" w:rsidTr="00427D31">
        <w:trPr>
          <w:jc w:val="center"/>
        </w:trPr>
        <w:tc>
          <w:tcPr>
            <w:tcW w:w="851" w:type="dxa"/>
            <w:shd w:val="clear" w:color="auto" w:fill="auto"/>
          </w:tcPr>
          <w:p w14:paraId="1D4B0D65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23-22</w:t>
            </w:r>
          </w:p>
        </w:tc>
        <w:tc>
          <w:tcPr>
            <w:tcW w:w="833" w:type="dxa"/>
            <w:shd w:val="clear" w:color="auto" w:fill="auto"/>
          </w:tcPr>
          <w:p w14:paraId="634D9B74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21-20</w:t>
            </w:r>
          </w:p>
        </w:tc>
        <w:tc>
          <w:tcPr>
            <w:tcW w:w="833" w:type="dxa"/>
            <w:shd w:val="clear" w:color="auto" w:fill="auto"/>
          </w:tcPr>
          <w:p w14:paraId="3351A116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19-18</w:t>
            </w:r>
          </w:p>
        </w:tc>
        <w:tc>
          <w:tcPr>
            <w:tcW w:w="832" w:type="dxa"/>
            <w:shd w:val="clear" w:color="auto" w:fill="auto"/>
          </w:tcPr>
          <w:p w14:paraId="5D9D8AB4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7FDF00B1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292A7652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5D09F08B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615DECA5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6B4C6236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6C609D83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51879A02" w14:textId="77777777" w:rsidR="00241279" w:rsidRPr="00A14A29" w:rsidRDefault="00241279" w:rsidP="00427D3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1-0</w:t>
            </w:r>
          </w:p>
        </w:tc>
      </w:tr>
    </w:tbl>
    <w:p w14:paraId="694CBD9F" w14:textId="77777777" w:rsidR="00241279" w:rsidRPr="00A14A29" w:rsidRDefault="00241279" w:rsidP="00241279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0136609" w14:textId="77777777" w:rsidR="00241279" w:rsidRDefault="00241279" w:rsidP="00241279">
      <w:pPr>
        <w:rPr>
          <w:rFonts w:ascii="Century Gothic" w:hAnsi="Century Gothic"/>
          <w:sz w:val="20"/>
          <w:szCs w:val="20"/>
        </w:rPr>
      </w:pPr>
    </w:p>
    <w:p w14:paraId="6BDC2186" w14:textId="77777777" w:rsidR="00241279" w:rsidRDefault="00241279" w:rsidP="00BD773F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sectPr w:rsidR="00241279" w:rsidSect="007118A9">
      <w:headerReference w:type="default" r:id="rId7"/>
      <w:pgSz w:w="11906" w:h="16838"/>
      <w:pgMar w:top="1701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093DB" w14:textId="77777777" w:rsidR="00BF4AAE" w:rsidRDefault="00BF4AAE" w:rsidP="000C26B4">
      <w:pPr>
        <w:spacing w:after="0" w:line="240" w:lineRule="auto"/>
      </w:pPr>
      <w:r>
        <w:separator/>
      </w:r>
    </w:p>
  </w:endnote>
  <w:endnote w:type="continuationSeparator" w:id="0">
    <w:p w14:paraId="679FD03C" w14:textId="77777777" w:rsidR="00BF4AAE" w:rsidRDefault="00BF4AAE" w:rsidP="000C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62FF" w14:textId="77777777" w:rsidR="00BF4AAE" w:rsidRDefault="00BF4AAE" w:rsidP="000C26B4">
      <w:pPr>
        <w:spacing w:after="0" w:line="240" w:lineRule="auto"/>
      </w:pPr>
      <w:r>
        <w:separator/>
      </w:r>
    </w:p>
  </w:footnote>
  <w:footnote w:type="continuationSeparator" w:id="0">
    <w:p w14:paraId="75CD382F" w14:textId="77777777" w:rsidR="00BF4AAE" w:rsidRDefault="00BF4AAE" w:rsidP="000C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43E1" w14:textId="77777777" w:rsidR="000C26B4" w:rsidRPr="000C26B4" w:rsidRDefault="000C26B4">
    <w:pPr>
      <w:pStyle w:val="En-tte"/>
      <w:rPr>
        <w:rFonts w:ascii="Century Gothic" w:hAnsi="Century Gothic"/>
        <w:sz w:val="18"/>
        <w:szCs w:val="18"/>
      </w:rPr>
    </w:pPr>
    <w:r w:rsidRPr="000C26B4">
      <w:rPr>
        <w:rFonts w:ascii="Century Gothic" w:hAnsi="Century Gothic"/>
        <w:sz w:val="18"/>
        <w:szCs w:val="18"/>
      </w:rPr>
      <w:t>Français 7H</w:t>
    </w:r>
    <w:r w:rsidRPr="000C26B4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0C26B4">
      <w:rPr>
        <w:rFonts w:ascii="Century Gothic" w:hAnsi="Century Gothic"/>
        <w:b/>
        <w:bCs/>
        <w:sz w:val="18"/>
        <w:szCs w:val="18"/>
      </w:rPr>
      <w:t>Compréhension orale</w:t>
    </w:r>
    <w:r w:rsidRPr="000C26B4">
      <w:rPr>
        <w:rFonts w:ascii="Century Gothic" w:hAnsi="Century Gothic"/>
        <w:sz w:val="18"/>
        <w:szCs w:val="18"/>
      </w:rPr>
      <w:ptab w:relativeTo="margin" w:alignment="right" w:leader="none"/>
    </w:r>
    <w:r w:rsidRPr="000C26B4">
      <w:rPr>
        <w:rFonts w:ascii="Century Gothic" w:hAnsi="Century Gothic"/>
        <w:sz w:val="18"/>
        <w:szCs w:val="18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7DAA"/>
    <w:multiLevelType w:val="hybridMultilevel"/>
    <w:tmpl w:val="4DDEBB96"/>
    <w:lvl w:ilvl="0" w:tplc="100C000F">
      <w:start w:val="1"/>
      <w:numFmt w:val="decimal"/>
      <w:lvlText w:val="%1."/>
      <w:lvlJc w:val="left"/>
      <w:pPr>
        <w:ind w:left="9858" w:hanging="360"/>
      </w:pPr>
    </w:lvl>
    <w:lvl w:ilvl="1" w:tplc="100C0019" w:tentative="1">
      <w:start w:val="1"/>
      <w:numFmt w:val="lowerLetter"/>
      <w:lvlText w:val="%2."/>
      <w:lvlJc w:val="left"/>
      <w:pPr>
        <w:ind w:left="10578" w:hanging="360"/>
      </w:pPr>
    </w:lvl>
    <w:lvl w:ilvl="2" w:tplc="100C001B" w:tentative="1">
      <w:start w:val="1"/>
      <w:numFmt w:val="lowerRoman"/>
      <w:lvlText w:val="%3."/>
      <w:lvlJc w:val="right"/>
      <w:pPr>
        <w:ind w:left="11298" w:hanging="180"/>
      </w:pPr>
    </w:lvl>
    <w:lvl w:ilvl="3" w:tplc="100C000F" w:tentative="1">
      <w:start w:val="1"/>
      <w:numFmt w:val="decimal"/>
      <w:lvlText w:val="%4."/>
      <w:lvlJc w:val="left"/>
      <w:pPr>
        <w:ind w:left="12018" w:hanging="360"/>
      </w:pPr>
    </w:lvl>
    <w:lvl w:ilvl="4" w:tplc="100C0019" w:tentative="1">
      <w:start w:val="1"/>
      <w:numFmt w:val="lowerLetter"/>
      <w:lvlText w:val="%5."/>
      <w:lvlJc w:val="left"/>
      <w:pPr>
        <w:ind w:left="12738" w:hanging="360"/>
      </w:pPr>
    </w:lvl>
    <w:lvl w:ilvl="5" w:tplc="100C001B" w:tentative="1">
      <w:start w:val="1"/>
      <w:numFmt w:val="lowerRoman"/>
      <w:lvlText w:val="%6."/>
      <w:lvlJc w:val="right"/>
      <w:pPr>
        <w:ind w:left="13458" w:hanging="180"/>
      </w:pPr>
    </w:lvl>
    <w:lvl w:ilvl="6" w:tplc="100C000F" w:tentative="1">
      <w:start w:val="1"/>
      <w:numFmt w:val="decimal"/>
      <w:lvlText w:val="%7."/>
      <w:lvlJc w:val="left"/>
      <w:pPr>
        <w:ind w:left="14178" w:hanging="360"/>
      </w:pPr>
    </w:lvl>
    <w:lvl w:ilvl="7" w:tplc="100C0019" w:tentative="1">
      <w:start w:val="1"/>
      <w:numFmt w:val="lowerLetter"/>
      <w:lvlText w:val="%8."/>
      <w:lvlJc w:val="left"/>
      <w:pPr>
        <w:ind w:left="14898" w:hanging="360"/>
      </w:pPr>
    </w:lvl>
    <w:lvl w:ilvl="8" w:tplc="100C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 w15:restartNumberingAfterBreak="0">
    <w:nsid w:val="44C02FEB"/>
    <w:multiLevelType w:val="hybridMultilevel"/>
    <w:tmpl w:val="2B34CCEC"/>
    <w:lvl w:ilvl="0" w:tplc="952EA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25AB"/>
    <w:multiLevelType w:val="hybridMultilevel"/>
    <w:tmpl w:val="7EB203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0390E"/>
    <w:multiLevelType w:val="hybridMultilevel"/>
    <w:tmpl w:val="1C3EFCCC"/>
    <w:lvl w:ilvl="0" w:tplc="920C3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4"/>
    <w:rsid w:val="0003162E"/>
    <w:rsid w:val="00060225"/>
    <w:rsid w:val="00082DCE"/>
    <w:rsid w:val="000B4EC9"/>
    <w:rsid w:val="000C1960"/>
    <w:rsid w:val="000C26B4"/>
    <w:rsid w:val="000F56DD"/>
    <w:rsid w:val="0011114D"/>
    <w:rsid w:val="00112A16"/>
    <w:rsid w:val="001703AD"/>
    <w:rsid w:val="001F50FD"/>
    <w:rsid w:val="00205C4C"/>
    <w:rsid w:val="00214646"/>
    <w:rsid w:val="00237388"/>
    <w:rsid w:val="00241279"/>
    <w:rsid w:val="002D0132"/>
    <w:rsid w:val="0031056A"/>
    <w:rsid w:val="003B4DFB"/>
    <w:rsid w:val="003D49C5"/>
    <w:rsid w:val="003E609E"/>
    <w:rsid w:val="004039A3"/>
    <w:rsid w:val="0041267B"/>
    <w:rsid w:val="004452F3"/>
    <w:rsid w:val="00447B66"/>
    <w:rsid w:val="004C0743"/>
    <w:rsid w:val="004C6338"/>
    <w:rsid w:val="005221FE"/>
    <w:rsid w:val="0054686D"/>
    <w:rsid w:val="005D53A2"/>
    <w:rsid w:val="006061E8"/>
    <w:rsid w:val="006B35B3"/>
    <w:rsid w:val="007118A9"/>
    <w:rsid w:val="00712706"/>
    <w:rsid w:val="00754A07"/>
    <w:rsid w:val="00763571"/>
    <w:rsid w:val="0077273E"/>
    <w:rsid w:val="00800730"/>
    <w:rsid w:val="008053DB"/>
    <w:rsid w:val="00854B94"/>
    <w:rsid w:val="00856810"/>
    <w:rsid w:val="00860ED7"/>
    <w:rsid w:val="0087389F"/>
    <w:rsid w:val="008925EB"/>
    <w:rsid w:val="008A6491"/>
    <w:rsid w:val="008E0DDA"/>
    <w:rsid w:val="00945FB9"/>
    <w:rsid w:val="00955C7C"/>
    <w:rsid w:val="00984402"/>
    <w:rsid w:val="009947B2"/>
    <w:rsid w:val="00A14A29"/>
    <w:rsid w:val="00A807F4"/>
    <w:rsid w:val="00AB4A5B"/>
    <w:rsid w:val="00AC0324"/>
    <w:rsid w:val="00B13C1C"/>
    <w:rsid w:val="00B24025"/>
    <w:rsid w:val="00B3451A"/>
    <w:rsid w:val="00B4684C"/>
    <w:rsid w:val="00B74589"/>
    <w:rsid w:val="00B82A00"/>
    <w:rsid w:val="00B96259"/>
    <w:rsid w:val="00BD773F"/>
    <w:rsid w:val="00BE009B"/>
    <w:rsid w:val="00BF4AAE"/>
    <w:rsid w:val="00C0023C"/>
    <w:rsid w:val="00C14FF6"/>
    <w:rsid w:val="00C4351B"/>
    <w:rsid w:val="00C533D4"/>
    <w:rsid w:val="00D30107"/>
    <w:rsid w:val="00D537EE"/>
    <w:rsid w:val="00D67510"/>
    <w:rsid w:val="00D7528B"/>
    <w:rsid w:val="00DB2DAE"/>
    <w:rsid w:val="00DB6005"/>
    <w:rsid w:val="00DC72CB"/>
    <w:rsid w:val="00E17A69"/>
    <w:rsid w:val="00E45A0A"/>
    <w:rsid w:val="00E66B06"/>
    <w:rsid w:val="00E6721B"/>
    <w:rsid w:val="00EB28A7"/>
    <w:rsid w:val="00EC4DBB"/>
    <w:rsid w:val="00F136ED"/>
    <w:rsid w:val="00F1643E"/>
    <w:rsid w:val="00F2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B3F823"/>
  <w15:chartTrackingRefBased/>
  <w15:docId w15:val="{536C912B-5622-40D5-9D88-107BFF4D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6B4"/>
  </w:style>
  <w:style w:type="paragraph" w:styleId="Pieddepage">
    <w:name w:val="footer"/>
    <w:basedOn w:val="Normal"/>
    <w:link w:val="PieddepageCar"/>
    <w:uiPriority w:val="99"/>
    <w:unhideWhenUsed/>
    <w:rsid w:val="000C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6B4"/>
  </w:style>
  <w:style w:type="paragraph" w:styleId="Paragraphedeliste">
    <w:name w:val="List Paragraph"/>
    <w:basedOn w:val="Normal"/>
    <w:uiPriority w:val="34"/>
    <w:qFormat/>
    <w:rsid w:val="00EB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4</cp:revision>
  <dcterms:created xsi:type="dcterms:W3CDTF">2020-03-16T11:56:00Z</dcterms:created>
  <dcterms:modified xsi:type="dcterms:W3CDTF">2020-03-16T12:11:00Z</dcterms:modified>
</cp:coreProperties>
</file>